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141"/>
        <w:gridCol w:w="1320"/>
        <w:gridCol w:w="2366"/>
        <w:gridCol w:w="2410"/>
        <w:gridCol w:w="708"/>
        <w:gridCol w:w="709"/>
        <w:gridCol w:w="142"/>
        <w:gridCol w:w="425"/>
        <w:gridCol w:w="284"/>
        <w:gridCol w:w="283"/>
        <w:gridCol w:w="284"/>
        <w:gridCol w:w="283"/>
        <w:gridCol w:w="1161"/>
        <w:gridCol w:w="3056"/>
        <w:gridCol w:w="76"/>
      </w:tblGrid>
      <w:tr w:rsidR="002C42A9" w:rsidRPr="00044A45">
        <w:trPr>
          <w:gridAfter w:val="1"/>
          <w:wAfter w:w="76" w:type="dxa"/>
        </w:trPr>
        <w:tc>
          <w:tcPr>
            <w:tcW w:w="152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6" w:history="1">
              <w:r>
                <w:rPr>
                  <w:rStyle w:val="a4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:rsidR="003D2639" w:rsidRPr="003D2639" w:rsidRDefault="003D2639" w:rsidP="001831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</w:p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42A9" w:rsidRPr="00EA09A1" w:rsidTr="00DC296E">
        <w:trPr>
          <w:gridAfter w:val="1"/>
          <w:wAfter w:w="76" w:type="dxa"/>
        </w:trPr>
        <w:tc>
          <w:tcPr>
            <w:tcW w:w="312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Officials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:rsidR="002C42A9" w:rsidRDefault="002C42A9" w:rsidP="001831D5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:rsidR="002C42A9" w:rsidRDefault="00DF4424" w:rsidP="001B6327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1</w:t>
            </w:r>
            <w:r w:rsidR="001B6327">
              <w:rPr>
                <w:rFonts w:ascii="Arial" w:hAnsi="Arial" w:cs="Arial"/>
                <w:b/>
                <w:color w:val="FF0000"/>
                <w:sz w:val="26"/>
                <w:szCs w:val="26"/>
              </w:rPr>
              <w:t>9</w:t>
            </w:r>
            <w:r w:rsidR="00C87D47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</w:t>
            </w:r>
            <w:r w:rsidR="001B6327">
              <w:rPr>
                <w:rFonts w:ascii="Arial" w:hAnsi="Arial" w:cs="Arial"/>
                <w:b/>
                <w:color w:val="FF0000"/>
                <w:sz w:val="26"/>
                <w:szCs w:val="26"/>
              </w:rPr>
              <w:t>APR</w:t>
            </w:r>
            <w:r w:rsidR="00C87D47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20</w:t>
            </w:r>
            <w:r w:rsidR="001B6327">
              <w:rPr>
                <w:rFonts w:ascii="Arial" w:hAnsi="Arial" w:cs="Arial"/>
                <w:b/>
                <w:color w:val="FF0000"/>
                <w:sz w:val="26"/>
                <w:szCs w:val="26"/>
              </w:rPr>
              <w:t>20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2C42A9" w:rsidRPr="00EA09A1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2C42A9" w:rsidRDefault="002C42A9" w:rsidP="001831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:rsidR="002C42A9" w:rsidRPr="007C2D96" w:rsidRDefault="002C42A9" w:rsidP="001831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2C42A9" w:rsidRDefault="002C42A9" w:rsidP="001831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2C42A9" w:rsidRPr="007C2D96" w:rsidRDefault="002C42A9" w:rsidP="001831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vMerge w:val="restart"/>
            <w:vAlign w:val="center"/>
          </w:tcPr>
          <w:p w:rsidR="00730880" w:rsidRDefault="00730880" w:rsidP="00730880">
            <w:pPr>
              <w:spacing w:after="0" w:line="240" w:lineRule="auto"/>
              <w:rPr>
                <w:rFonts w:cs="Arial"/>
                <w:color w:val="40404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Widenmayerstrasse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16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  <w:t>80538 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Munich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>, Germany</w:t>
            </w:r>
          </w:p>
          <w:p w:rsidR="002C42A9" w:rsidRPr="00730880" w:rsidRDefault="002C42A9" w:rsidP="00730880">
            <w:pPr>
              <w:spacing w:after="0" w:line="240" w:lineRule="auto"/>
              <w:rPr>
                <w:rFonts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+49-89-544355-0</w:t>
            </w:r>
          </w:p>
          <w:p w:rsidR="002C42A9" w:rsidRDefault="00D550AF" w:rsidP="007308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Fax:     </w:t>
            </w:r>
            <w:r w:rsidR="002C42A9">
              <w:rPr>
                <w:rFonts w:ascii="Arial" w:hAnsi="Arial" w:cs="Arial"/>
                <w:sz w:val="18"/>
                <w:szCs w:val="18"/>
                <w:lang w:val="fr-FR"/>
              </w:rPr>
              <w:t>+49-89-544355-44</w:t>
            </w:r>
          </w:p>
          <w:p w:rsidR="002C42A9" w:rsidRDefault="00D550AF" w:rsidP="0073088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  <w:r w:rsidR="002C42A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hyperlink r:id="rId7" w:history="1">
              <w:r w:rsidR="002C42A9">
                <w:rPr>
                  <w:rStyle w:val="a4"/>
                  <w:rFonts w:ascii="Arial" w:hAnsi="Arial" w:cs="Arial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2C42A9" w:rsidRPr="00EA09A1" w:rsidTr="001831D5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C42A9" w:rsidRPr="00EA09A1" w:rsidTr="001831D5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C42A9" w:rsidRPr="00EA09A1">
        <w:trPr>
          <w:gridAfter w:val="1"/>
          <w:wAfter w:w="76" w:type="dxa"/>
        </w:trPr>
        <w:tc>
          <w:tcPr>
            <w:tcW w:w="15240" w:type="dxa"/>
            <w:gridSpan w:val="16"/>
            <w:tcBorders>
              <w:left w:val="nil"/>
              <w:right w:val="nil"/>
            </w:tcBorders>
          </w:tcPr>
          <w:p w:rsidR="002C42A9" w:rsidRPr="00C959E6" w:rsidRDefault="002C42A9" w:rsidP="001831D5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3F2A08" w:rsidRPr="00044A45" w:rsidTr="002C42A9">
        <w:trPr>
          <w:gridAfter w:val="1"/>
          <w:wAfter w:w="76" w:type="dxa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EA09A1">
              <w:rPr>
                <w:rFonts w:ascii="Arial" w:eastAsia="Times New Roman" w:hAnsi="Arial" w:cs="Arial"/>
                <w:b/>
                <w:lang w:val="en-GB"/>
              </w:rPr>
              <w:t>gender</w:t>
            </w:r>
          </w:p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M=men W=women</w:t>
            </w:r>
          </w:p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765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officials</w:t>
            </w:r>
          </w:p>
        </w:tc>
        <w:tc>
          <w:tcPr>
            <w:tcW w:w="170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42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F2A08" w:rsidRPr="00EA09A1" w:rsidRDefault="008824B4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position</w:t>
            </w:r>
            <w:r w:rsidR="003F2A08" w:rsidRPr="00EA09A1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</w:p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(for identification please use legend below)</w:t>
            </w:r>
          </w:p>
        </w:tc>
      </w:tr>
      <w:tr w:rsidR="003F2A08" w:rsidRPr="00EA09A1" w:rsidTr="002C42A9">
        <w:trPr>
          <w:gridAfter w:val="1"/>
          <w:wAfter w:w="76" w:type="dxa"/>
          <w:trHeight w:val="1134"/>
        </w:trPr>
        <w:tc>
          <w:tcPr>
            <w:tcW w:w="5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family name</w:t>
            </w: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first name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gridSpan w:val="2"/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42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702C52">
        <w:trPr>
          <w:gridAfter w:val="1"/>
          <w:wAfter w:w="76" w:type="dxa"/>
          <w:trHeight w:val="113"/>
        </w:trPr>
        <w:tc>
          <w:tcPr>
            <w:tcW w:w="15240" w:type="dxa"/>
            <w:gridSpan w:val="16"/>
            <w:tcBorders>
              <w:left w:val="nil"/>
              <w:bottom w:val="nil"/>
              <w:right w:val="nil"/>
            </w:tcBorders>
          </w:tcPr>
          <w:p w:rsidR="003F2A08" w:rsidRPr="00702C52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14"/>
                <w:lang w:val="en-US"/>
              </w:rPr>
            </w:pPr>
          </w:p>
        </w:tc>
      </w:tr>
      <w:tr w:rsidR="003F2A08" w:rsidRPr="00044A45">
        <w:trPr>
          <w:trHeight w:val="227"/>
        </w:trPr>
        <w:tc>
          <w:tcPr>
            <w:tcW w:w="8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2A08" w:rsidRPr="00EA09A1" w:rsidRDefault="003F2A08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Legend: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Leader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Team Coach 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Medical Personnel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Official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Media Person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For Media please use also “Media Accreditation Form”</w:t>
            </w:r>
          </w:p>
        </w:tc>
      </w:tr>
    </w:tbl>
    <w:p w:rsidR="003F2A08" w:rsidRPr="001857F0" w:rsidRDefault="003F2A08">
      <w:pPr>
        <w:rPr>
          <w:lang w:val="en-US"/>
        </w:rPr>
      </w:pPr>
    </w:p>
    <w:sectPr w:rsidR="003F2A08" w:rsidRPr="001857F0" w:rsidSect="005D79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84" w:right="720" w:bottom="363" w:left="720" w:header="454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B51" w:rsidRDefault="00872B51" w:rsidP="008E1C78">
      <w:pPr>
        <w:spacing w:after="0" w:line="240" w:lineRule="auto"/>
      </w:pPr>
      <w:r>
        <w:separator/>
      </w:r>
    </w:p>
  </w:endnote>
  <w:endnote w:type="continuationSeparator" w:id="0">
    <w:p w:rsidR="00872B51" w:rsidRDefault="00872B51" w:rsidP="008E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3F" w:rsidRDefault="00EE363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9E6" w:rsidRDefault="00C959E6" w:rsidP="00C959E6">
    <w:pPr>
      <w:pStyle w:val="a9"/>
      <w:tabs>
        <w:tab w:val="left" w:pos="3760"/>
      </w:tabs>
    </w:pPr>
    <w:r>
      <w:tab/>
      <w:t xml:space="preserve"> </w:t>
    </w:r>
    <w:r>
      <w:tab/>
      <w:t xml:space="preserve">          </w: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3F" w:rsidRDefault="00EE36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B51" w:rsidRDefault="00872B51" w:rsidP="008E1C78">
      <w:pPr>
        <w:spacing w:after="0" w:line="240" w:lineRule="auto"/>
      </w:pPr>
      <w:r>
        <w:separator/>
      </w:r>
    </w:p>
  </w:footnote>
  <w:footnote w:type="continuationSeparator" w:id="0">
    <w:p w:rsidR="00872B51" w:rsidRDefault="00872B51" w:rsidP="008E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3F" w:rsidRDefault="00EE363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1701"/>
      <w:gridCol w:w="11792"/>
      <w:gridCol w:w="1701"/>
    </w:tblGrid>
    <w:tr w:rsidR="007F6E64" w:rsidRPr="0092688A" w:rsidTr="0087709D">
      <w:trPr>
        <w:trHeight w:hRule="exact" w:val="1531"/>
        <w:jc w:val="center"/>
      </w:trPr>
      <w:tc>
        <w:tcPr>
          <w:tcW w:w="1701" w:type="dxa"/>
          <w:tcBorders>
            <w:bottom w:val="single" w:sz="4" w:space="0" w:color="auto"/>
          </w:tcBorders>
          <w:vAlign w:val="center"/>
        </w:tcPr>
        <w:p w:rsidR="007F6E64" w:rsidRPr="0092688A" w:rsidRDefault="00EE363F" w:rsidP="0087709D">
          <w:pPr>
            <w:spacing w:after="0"/>
            <w:rPr>
              <w:rFonts w:cs="Arial"/>
              <w:noProof/>
              <w:lang w:val="sl-SI" w:eastAsia="sl-SI"/>
            </w:rPr>
          </w:pPr>
          <w:r w:rsidRPr="00EE363F">
            <w:rPr>
              <w:rFonts w:cs="Arial"/>
              <w:noProof/>
              <w:lang w:val="ru-RU" w:eastAsia="ru-RU"/>
            </w:rPr>
            <w:drawing>
              <wp:inline distT="0" distB="0" distL="0" distR="0">
                <wp:extent cx="901065" cy="901065"/>
                <wp:effectExtent l="19050" t="0" r="0" b="0"/>
                <wp:docPr id="2" name="Рисунок 1" descr="C:\Users\Eugen von Verb\Documents\Йа\Стрелки\ESC\Events\2020\EOQCH CZE 2020\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ugen von Verb\Documents\Йа\Стрелки\ESC\Events\2020\EOQCH CZE 2020\image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901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92" w:type="dxa"/>
          <w:tcBorders>
            <w:bottom w:val="single" w:sz="4" w:space="0" w:color="auto"/>
          </w:tcBorders>
        </w:tcPr>
        <w:p w:rsidR="007F6E64" w:rsidRPr="000124B0" w:rsidRDefault="007F6E64" w:rsidP="0087709D">
          <w:pPr>
            <w:spacing w:after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0124B0">
            <w:rPr>
              <w:b/>
              <w:bCs/>
              <w:color w:val="000000"/>
              <w:sz w:val="28"/>
              <w:szCs w:val="28"/>
            </w:rPr>
            <w:t xml:space="preserve">EUROPEAN OLYMPIC QUALIFICATION </w:t>
          </w:r>
          <w:r>
            <w:rPr>
              <w:b/>
              <w:bCs/>
              <w:color w:val="000000"/>
              <w:sz w:val="28"/>
              <w:szCs w:val="28"/>
            </w:rPr>
            <w:t>CHAMPIONSHIP</w:t>
          </w:r>
        </w:p>
        <w:p w:rsidR="007F6E64" w:rsidRPr="000124B0" w:rsidRDefault="007F6E64" w:rsidP="0087709D">
          <w:pPr>
            <w:spacing w:after="0"/>
            <w:jc w:val="center"/>
            <w:rPr>
              <w:b/>
              <w:bCs/>
              <w:color w:val="000000"/>
              <w:sz w:val="28"/>
              <w:szCs w:val="28"/>
            </w:rPr>
          </w:pPr>
          <w:proofErr w:type="spellStart"/>
          <w:r w:rsidRPr="000124B0">
            <w:rPr>
              <w:b/>
              <w:bCs/>
              <w:color w:val="000000"/>
              <w:sz w:val="28"/>
              <w:szCs w:val="28"/>
            </w:rPr>
            <w:t>Rifle</w:t>
          </w:r>
          <w:proofErr w:type="spellEnd"/>
          <w:r w:rsidRPr="000124B0">
            <w:rPr>
              <w:b/>
              <w:bCs/>
              <w:color w:val="000000"/>
              <w:sz w:val="28"/>
              <w:szCs w:val="28"/>
            </w:rPr>
            <w:t xml:space="preserve">, </w:t>
          </w:r>
          <w:proofErr w:type="spellStart"/>
          <w:r w:rsidRPr="000124B0">
            <w:rPr>
              <w:b/>
              <w:bCs/>
              <w:color w:val="000000"/>
              <w:sz w:val="28"/>
              <w:szCs w:val="28"/>
            </w:rPr>
            <w:t>Pistol</w:t>
          </w:r>
          <w:proofErr w:type="spellEnd"/>
        </w:p>
        <w:p w:rsidR="007F6E64" w:rsidRPr="000124B0" w:rsidRDefault="007F6E64" w:rsidP="0087709D">
          <w:pPr>
            <w:spacing w:after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0124B0">
            <w:rPr>
              <w:b/>
              <w:bCs/>
              <w:color w:val="000000"/>
              <w:sz w:val="28"/>
              <w:szCs w:val="28"/>
            </w:rPr>
            <w:t>Plzen Czech Republic</w:t>
          </w:r>
          <w:r w:rsidRPr="000124B0">
            <w:rPr>
              <w:b/>
              <w:bCs/>
              <w:color w:val="000000"/>
              <w:sz w:val="28"/>
              <w:szCs w:val="28"/>
            </w:rPr>
            <w:br/>
            <w:t>1</w:t>
          </w:r>
          <w:r>
            <w:rPr>
              <w:b/>
              <w:bCs/>
              <w:color w:val="000000"/>
              <w:sz w:val="28"/>
              <w:szCs w:val="28"/>
            </w:rPr>
            <w:t>8</w:t>
          </w:r>
          <w:r w:rsidRPr="000124B0">
            <w:rPr>
              <w:b/>
              <w:bCs/>
              <w:color w:val="000000"/>
              <w:sz w:val="28"/>
              <w:szCs w:val="28"/>
            </w:rPr>
            <w:t xml:space="preserve"> MAY  –  </w:t>
          </w:r>
          <w:r>
            <w:rPr>
              <w:b/>
              <w:bCs/>
              <w:color w:val="000000"/>
              <w:sz w:val="28"/>
              <w:szCs w:val="28"/>
            </w:rPr>
            <w:t>25</w:t>
          </w:r>
          <w:r w:rsidRPr="000124B0">
            <w:rPr>
              <w:b/>
              <w:bCs/>
              <w:color w:val="000000"/>
              <w:sz w:val="28"/>
              <w:szCs w:val="28"/>
            </w:rPr>
            <w:t xml:space="preserve"> MAY 2020</w:t>
          </w:r>
        </w:p>
        <w:p w:rsidR="007F6E64" w:rsidRPr="000124B0" w:rsidRDefault="007F6E64" w:rsidP="0087709D">
          <w:pPr>
            <w:spacing w:after="0"/>
            <w:jc w:val="center"/>
            <w:rPr>
              <w:rFonts w:cs="Arial"/>
              <w:b/>
              <w:bCs/>
              <w:color w:val="000000"/>
            </w:rPr>
          </w:pP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:rsidR="007F6E64" w:rsidRPr="0092688A" w:rsidRDefault="007F6E64" w:rsidP="0087709D">
          <w:pPr>
            <w:jc w:val="center"/>
            <w:rPr>
              <w:rFonts w:cs="Arial"/>
              <w:noProof/>
              <w:lang w:val="sl-SI" w:eastAsia="sl-SI"/>
            </w:rPr>
          </w:pPr>
          <w:r w:rsidRPr="00F34AAC">
            <w:rPr>
              <w:rFonts w:cs="Arial"/>
              <w:noProof/>
              <w:lang w:val="ru-RU"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-3810</wp:posOffset>
                </wp:positionV>
                <wp:extent cx="906145" cy="836930"/>
                <wp:effectExtent l="0" t="0" r="8255" b="0"/>
                <wp:wrapNone/>
                <wp:docPr id="5" name="Image 6" descr="ESClogo500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6" descr="ESClogo500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-4047" r="-4261"/>
                        <a:stretch>
                          <a:fillRect/>
                        </a:stretch>
                      </pic:blipFill>
                      <pic:spPr bwMode="auto">
                        <a:xfrm rot="21600000">
                          <a:off x="0" y="0"/>
                          <a:ext cx="90614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7F6E64" w:rsidRPr="00F34AAC" w:rsidTr="00702C52">
      <w:trPr>
        <w:trHeight w:hRule="exact" w:val="322"/>
        <w:jc w:val="center"/>
      </w:trPr>
      <w:tc>
        <w:tcPr>
          <w:tcW w:w="1701" w:type="dxa"/>
          <w:tcBorders>
            <w:left w:val="nil"/>
            <w:bottom w:val="nil"/>
          </w:tcBorders>
          <w:vAlign w:val="center"/>
        </w:tcPr>
        <w:p w:rsidR="007F6E64" w:rsidRPr="00827F0B" w:rsidRDefault="007F6E64" w:rsidP="0087709D">
          <w:pPr>
            <w:rPr>
              <w:rFonts w:cs="Arial"/>
              <w:noProof/>
              <w:lang w:val="sl-SI" w:eastAsia="sl-SI"/>
            </w:rPr>
          </w:pPr>
        </w:p>
      </w:tc>
      <w:tc>
        <w:tcPr>
          <w:tcW w:w="11792" w:type="dxa"/>
          <w:tcBorders>
            <w:bottom w:val="nil"/>
          </w:tcBorders>
        </w:tcPr>
        <w:p w:rsidR="007F6E64" w:rsidRPr="000124B0" w:rsidRDefault="007F6E64" w:rsidP="0087709D">
          <w:pPr>
            <w:spacing w:after="0"/>
            <w:jc w:val="center"/>
            <w:rPr>
              <w:b/>
              <w:bCs/>
              <w:color w:val="000000"/>
              <w:sz w:val="28"/>
              <w:szCs w:val="28"/>
            </w:rPr>
          </w:pPr>
        </w:p>
      </w:tc>
      <w:tc>
        <w:tcPr>
          <w:tcW w:w="1701" w:type="dxa"/>
          <w:tcBorders>
            <w:bottom w:val="nil"/>
            <w:right w:val="nil"/>
          </w:tcBorders>
          <w:vAlign w:val="center"/>
        </w:tcPr>
        <w:p w:rsidR="007F6E64" w:rsidRPr="00F34AAC" w:rsidRDefault="007F6E64" w:rsidP="007F6E64">
          <w:pPr>
            <w:spacing w:after="0" w:line="240" w:lineRule="auto"/>
            <w:jc w:val="center"/>
            <w:rPr>
              <w:rFonts w:cs="Arial"/>
              <w:noProof/>
              <w:lang w:val="sl-SI" w:eastAsia="sl-SI"/>
            </w:rPr>
          </w:pPr>
          <w:r w:rsidRPr="00801859">
            <w:rPr>
              <w:rFonts w:ascii="Arial" w:eastAsia="Times New Roman" w:hAnsi="Arial" w:cs="Arial"/>
              <w:b/>
              <w:lang w:val="en-GB"/>
            </w:rPr>
            <w:t>ANNEX 3.</w:t>
          </w:r>
          <w:r>
            <w:rPr>
              <w:rFonts w:ascii="Arial" w:eastAsia="Times New Roman" w:hAnsi="Arial" w:cs="Arial"/>
              <w:b/>
              <w:lang w:val="en-GB"/>
            </w:rPr>
            <w:t>3</w:t>
          </w:r>
        </w:p>
      </w:tc>
    </w:tr>
  </w:tbl>
  <w:p w:rsidR="008E1C78" w:rsidRDefault="008E1C78" w:rsidP="00702C52">
    <w:pPr>
      <w:pStyle w:val="a7"/>
      <w:tabs>
        <w:tab w:val="clear" w:pos="4536"/>
        <w:tab w:val="clear" w:pos="9072"/>
        <w:tab w:val="left" w:pos="1440"/>
      </w:tabs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3F" w:rsidRDefault="00EE363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F1145"/>
    <w:rsid w:val="00044A45"/>
    <w:rsid w:val="00085C48"/>
    <w:rsid w:val="000A3A82"/>
    <w:rsid w:val="000B0BD0"/>
    <w:rsid w:val="000C6B2E"/>
    <w:rsid w:val="000E2007"/>
    <w:rsid w:val="00103D58"/>
    <w:rsid w:val="00157655"/>
    <w:rsid w:val="0018308F"/>
    <w:rsid w:val="001831D5"/>
    <w:rsid w:val="001B6327"/>
    <w:rsid w:val="001B74E3"/>
    <w:rsid w:val="001D19E6"/>
    <w:rsid w:val="00244C17"/>
    <w:rsid w:val="002C42A9"/>
    <w:rsid w:val="0035751F"/>
    <w:rsid w:val="0039528D"/>
    <w:rsid w:val="003D2639"/>
    <w:rsid w:val="003F2A08"/>
    <w:rsid w:val="0041226C"/>
    <w:rsid w:val="004128FC"/>
    <w:rsid w:val="00427BE7"/>
    <w:rsid w:val="0049559C"/>
    <w:rsid w:val="004C04A7"/>
    <w:rsid w:val="004F1145"/>
    <w:rsid w:val="005D7974"/>
    <w:rsid w:val="005F7C97"/>
    <w:rsid w:val="006938C2"/>
    <w:rsid w:val="00694130"/>
    <w:rsid w:val="006B61C8"/>
    <w:rsid w:val="006D1030"/>
    <w:rsid w:val="00702C52"/>
    <w:rsid w:val="00730880"/>
    <w:rsid w:val="00734D67"/>
    <w:rsid w:val="007352F8"/>
    <w:rsid w:val="00744CA8"/>
    <w:rsid w:val="007C0510"/>
    <w:rsid w:val="007F6E64"/>
    <w:rsid w:val="00845A2A"/>
    <w:rsid w:val="00872B51"/>
    <w:rsid w:val="0087564E"/>
    <w:rsid w:val="0087770C"/>
    <w:rsid w:val="008824B4"/>
    <w:rsid w:val="00894F0B"/>
    <w:rsid w:val="008C4394"/>
    <w:rsid w:val="008E1C78"/>
    <w:rsid w:val="008F0210"/>
    <w:rsid w:val="00925C67"/>
    <w:rsid w:val="00967F55"/>
    <w:rsid w:val="00987D44"/>
    <w:rsid w:val="009A50DD"/>
    <w:rsid w:val="00A073B7"/>
    <w:rsid w:val="00A86AE0"/>
    <w:rsid w:val="00A97C60"/>
    <w:rsid w:val="00AD0402"/>
    <w:rsid w:val="00AD5FC9"/>
    <w:rsid w:val="00AE60A9"/>
    <w:rsid w:val="00BA3804"/>
    <w:rsid w:val="00BA4DE9"/>
    <w:rsid w:val="00BA7C52"/>
    <w:rsid w:val="00BB3AA2"/>
    <w:rsid w:val="00BF4246"/>
    <w:rsid w:val="00C43B1C"/>
    <w:rsid w:val="00C75752"/>
    <w:rsid w:val="00C87D47"/>
    <w:rsid w:val="00C959E6"/>
    <w:rsid w:val="00CC41F5"/>
    <w:rsid w:val="00D2400D"/>
    <w:rsid w:val="00D522BC"/>
    <w:rsid w:val="00D550AF"/>
    <w:rsid w:val="00D65B47"/>
    <w:rsid w:val="00DC296E"/>
    <w:rsid w:val="00DD2BE6"/>
    <w:rsid w:val="00DF4424"/>
    <w:rsid w:val="00E60142"/>
    <w:rsid w:val="00E72BF8"/>
    <w:rsid w:val="00EE363F"/>
    <w:rsid w:val="00F1490C"/>
    <w:rsid w:val="00F32F76"/>
    <w:rsid w:val="00F702B0"/>
    <w:rsid w:val="00F81876"/>
    <w:rsid w:val="00F8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F11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uiPriority w:val="1"/>
    <w:qFormat/>
    <w:rsid w:val="001158B4"/>
    <w:rPr>
      <w:rFonts w:ascii="Arial" w:eastAsia="Times New Roman" w:hAnsi="Arial"/>
      <w:b/>
      <w:sz w:val="26"/>
      <w:szCs w:val="26"/>
      <w:lang w:val="en-US"/>
    </w:rPr>
  </w:style>
  <w:style w:type="paragraph" w:styleId="a7">
    <w:name w:val="header"/>
    <w:basedOn w:val="a"/>
    <w:link w:val="a8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link w:val="a7"/>
    <w:uiPriority w:val="99"/>
    <w:rsid w:val="008E1C7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link w:val="a9"/>
    <w:uiPriority w:val="99"/>
    <w:rsid w:val="008E1C78"/>
    <w:rPr>
      <w:sz w:val="22"/>
      <w:szCs w:val="22"/>
      <w:lang w:eastAsia="en-US"/>
    </w:rPr>
  </w:style>
  <w:style w:type="paragraph" w:customStyle="1" w:styleId="Intestazioneepidipagina">
    <w:name w:val="Intestazione e piè di pagina"/>
    <w:rsid w:val="00C959E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ntry@issf-sports.inf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try.issf-sports.inf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 3</vt:lpstr>
      <vt:lpstr>ANNEX 3</vt:lpstr>
      <vt:lpstr/>
    </vt:vector>
  </TitlesOfParts>
  <Company>HP</Company>
  <LinksUpToDate>false</LinksUpToDate>
  <CharactersWithSpaces>1018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Hilde Corrigox - ISSF HQ</dc:creator>
  <cp:lastModifiedBy>Eugen von Verb</cp:lastModifiedBy>
  <cp:revision>7</cp:revision>
  <cp:lastPrinted>2019-11-14T10:05:00Z</cp:lastPrinted>
  <dcterms:created xsi:type="dcterms:W3CDTF">2019-11-14T10:00:00Z</dcterms:created>
  <dcterms:modified xsi:type="dcterms:W3CDTF">2019-11-21T20:48:00Z</dcterms:modified>
</cp:coreProperties>
</file>